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5F6" w:rsidRDefault="00F055F6" w:rsidP="00432F5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  <w:r w:rsidR="00432F54">
        <w:rPr>
          <w:rFonts w:ascii="Times New Roman" w:hAnsi="Times New Roman" w:cs="Times New Roman"/>
          <w:b/>
          <w:sz w:val="32"/>
          <w:szCs w:val="32"/>
        </w:rPr>
        <w:t>о дистанционном обучении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EB3ED6" w:rsidRPr="00432F54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D13E53">
        <w:rPr>
          <w:rFonts w:ascii="Times New Roman" w:hAnsi="Times New Roman" w:cs="Times New Roman"/>
          <w:b/>
          <w:sz w:val="32"/>
          <w:szCs w:val="32"/>
        </w:rPr>
        <w:t>с 06.05.2020-08</w:t>
      </w:r>
      <w:r w:rsidR="00DF5FB8">
        <w:rPr>
          <w:rFonts w:ascii="Times New Roman" w:hAnsi="Times New Roman" w:cs="Times New Roman"/>
          <w:b/>
          <w:sz w:val="32"/>
          <w:szCs w:val="32"/>
        </w:rPr>
        <w:t>.05</w:t>
      </w:r>
      <w:r w:rsidR="00432F54">
        <w:rPr>
          <w:rFonts w:ascii="Times New Roman" w:hAnsi="Times New Roman" w:cs="Times New Roman"/>
          <w:b/>
          <w:sz w:val="32"/>
          <w:szCs w:val="32"/>
        </w:rPr>
        <w:t>.2020.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598"/>
        <w:gridCol w:w="2147"/>
        <w:gridCol w:w="2360"/>
        <w:gridCol w:w="1468"/>
        <w:gridCol w:w="4602"/>
        <w:gridCol w:w="3425"/>
      </w:tblGrid>
      <w:tr w:rsidR="0001634F" w:rsidRPr="007519C8" w:rsidTr="00030EFF">
        <w:tc>
          <w:tcPr>
            <w:tcW w:w="608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7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54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7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72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47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1634F" w:rsidRPr="007519C8" w:rsidTr="00030EFF">
        <w:tc>
          <w:tcPr>
            <w:tcW w:w="608" w:type="dxa"/>
          </w:tcPr>
          <w:p w:rsidR="007519C8" w:rsidRPr="00432F54" w:rsidRDefault="00F77FB3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7519C8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947171" w:rsidRPr="00947171" w:rsidRDefault="00C96DEF" w:rsidP="0094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танец </w:t>
            </w:r>
            <w:r w:rsidR="00947171" w:rsidRPr="009471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19C8" w:rsidRDefault="00C96DEF" w:rsidP="0094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  <w:p w:rsidR="00C96DEF" w:rsidRPr="007519C8" w:rsidRDefault="00C96DEF" w:rsidP="0094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0/2 группы</w:t>
            </w:r>
          </w:p>
        </w:tc>
        <w:tc>
          <w:tcPr>
            <w:tcW w:w="1476" w:type="dxa"/>
          </w:tcPr>
          <w:p w:rsidR="007519C8" w:rsidRPr="007519C8" w:rsidRDefault="008E3F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94717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C96D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23" w:type="dxa"/>
          </w:tcPr>
          <w:p w:rsidR="00606DF4" w:rsidRDefault="008E3FC8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«Веселые щенки» на развитие артистизма и физических данных.</w:t>
            </w:r>
          </w:p>
          <w:p w:rsidR="008E3FC8" w:rsidRDefault="008E3FC8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8E3FC8" w:rsidRPr="008E3FC8" w:rsidRDefault="008E3FC8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научиться делать  движения ногами четко и быстро.</w:t>
            </w:r>
          </w:p>
        </w:tc>
        <w:tc>
          <w:tcPr>
            <w:tcW w:w="3472" w:type="dxa"/>
          </w:tcPr>
          <w:p w:rsidR="00947171" w:rsidRDefault="00947171" w:rsidP="00947171">
            <w:pPr>
              <w:pStyle w:val="Default"/>
            </w:pPr>
            <w:r>
              <w:t xml:space="preserve">Отправка рекомендательных видеозаписей в группе в </w:t>
            </w:r>
            <w:proofErr w:type="spellStart"/>
            <w:r>
              <w:t>WhatsAPP</w:t>
            </w:r>
            <w:proofErr w:type="spellEnd"/>
            <w:r>
              <w:t>.</w:t>
            </w:r>
          </w:p>
          <w:p w:rsidR="007519C8" w:rsidRPr="007519C8" w:rsidRDefault="007519C8" w:rsidP="00947171">
            <w:pPr>
              <w:pStyle w:val="Default"/>
            </w:pPr>
          </w:p>
        </w:tc>
      </w:tr>
      <w:tr w:rsidR="0001634F" w:rsidRPr="007519C8" w:rsidTr="00030EFF">
        <w:tc>
          <w:tcPr>
            <w:tcW w:w="608" w:type="dxa"/>
          </w:tcPr>
          <w:p w:rsidR="00947171" w:rsidRPr="00947171" w:rsidRDefault="00F77FB3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947171" w:rsidRPr="00947171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C96DEF" w:rsidRPr="00C96DEF" w:rsidRDefault="00C96DEF" w:rsidP="00C9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947171" w:rsidRPr="007519C8" w:rsidRDefault="00C96DEF" w:rsidP="00C9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0/3 группа</w:t>
            </w:r>
          </w:p>
        </w:tc>
        <w:tc>
          <w:tcPr>
            <w:tcW w:w="1476" w:type="dxa"/>
          </w:tcPr>
          <w:p w:rsidR="00947171" w:rsidRPr="007519C8" w:rsidRDefault="008E3F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C96DE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23" w:type="dxa"/>
          </w:tcPr>
          <w:p w:rsidR="00322C4D" w:rsidRDefault="00322C4D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игра</w:t>
            </w:r>
            <w:r w:rsidR="00D13E53">
              <w:rPr>
                <w:rFonts w:ascii="Times New Roman" w:hAnsi="Times New Roman" w:cs="Times New Roman"/>
                <w:sz w:val="24"/>
                <w:szCs w:val="24"/>
              </w:rPr>
              <w:t xml:space="preserve"> на внимание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«Два медведя».</w:t>
            </w:r>
          </w:p>
          <w:p w:rsidR="00322C4D" w:rsidRDefault="00322C4D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322C4D" w:rsidRDefault="00322C4D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-проделать игру в разных темпах;</w:t>
            </w:r>
          </w:p>
          <w:p w:rsidR="00322C4D" w:rsidRPr="007519C8" w:rsidRDefault="00322C4D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-придумать характеры персонажам.</w:t>
            </w:r>
          </w:p>
        </w:tc>
        <w:tc>
          <w:tcPr>
            <w:tcW w:w="3472" w:type="dxa"/>
          </w:tcPr>
          <w:p w:rsidR="00947171" w:rsidRPr="007519C8" w:rsidRDefault="00C96DEF" w:rsidP="00D73452">
            <w:pPr>
              <w:pStyle w:val="Default"/>
            </w:pPr>
            <w:r w:rsidRPr="00C96DEF">
              <w:t>Отправка рекомендательн</w:t>
            </w:r>
            <w:r w:rsidR="0001634F">
              <w:t xml:space="preserve">ых </w:t>
            </w:r>
            <w:r w:rsidRPr="00C96DEF">
              <w:t xml:space="preserve"> видеозаписей в группе в </w:t>
            </w:r>
            <w:proofErr w:type="spellStart"/>
            <w:r w:rsidRPr="00C96DEF">
              <w:t>WhatsAPP</w:t>
            </w:r>
            <w:proofErr w:type="spellEnd"/>
            <w:r w:rsidRPr="00C96DEF">
              <w:t>.</w:t>
            </w:r>
          </w:p>
        </w:tc>
      </w:tr>
      <w:tr w:rsidR="0001634F" w:rsidRPr="007519C8" w:rsidTr="00030EFF">
        <w:tc>
          <w:tcPr>
            <w:tcW w:w="608" w:type="dxa"/>
          </w:tcPr>
          <w:p w:rsidR="00432F54" w:rsidRPr="00947171" w:rsidRDefault="00F77FB3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7" w:type="dxa"/>
          </w:tcPr>
          <w:p w:rsidR="00432F54" w:rsidRPr="00947171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634F" w:rsidRPr="0001634F" w:rsidRDefault="0001634F" w:rsidP="00016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  <w:p w:rsidR="00432F54" w:rsidRPr="00432F54" w:rsidRDefault="0001634F" w:rsidP="00016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76" w:type="dxa"/>
          </w:tcPr>
          <w:p w:rsidR="00432F54" w:rsidRDefault="008E3F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="0001634F" w:rsidRPr="0001634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23" w:type="dxa"/>
          </w:tcPr>
          <w:p w:rsidR="00D60109" w:rsidRDefault="00322C4D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Relevelent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в сторону в партере.</w:t>
            </w:r>
          </w:p>
          <w:p w:rsidR="00322C4D" w:rsidRDefault="00322C4D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проработку мышц корпуса и удержание равновесия.</w:t>
            </w:r>
          </w:p>
          <w:p w:rsidR="00322C4D" w:rsidRDefault="00322C4D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322C4D" w:rsidRDefault="00322C4D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-отработать под музыку;</w:t>
            </w:r>
          </w:p>
          <w:p w:rsidR="00322C4D" w:rsidRPr="00322C4D" w:rsidRDefault="00322C4D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-исполнять красиво и четко.</w:t>
            </w:r>
          </w:p>
        </w:tc>
        <w:tc>
          <w:tcPr>
            <w:tcW w:w="3472" w:type="dxa"/>
          </w:tcPr>
          <w:p w:rsidR="00432F54" w:rsidRPr="00432F54" w:rsidRDefault="0001634F" w:rsidP="0001634F">
            <w:pPr>
              <w:pStyle w:val="Default"/>
            </w:pPr>
            <w:r w:rsidRPr="0001634F">
              <w:t xml:space="preserve">Отправка рекомендательных видеозаписей в группе в </w:t>
            </w:r>
            <w:proofErr w:type="spellStart"/>
            <w:r w:rsidRPr="0001634F">
              <w:t>WhatsAPP</w:t>
            </w:r>
            <w:proofErr w:type="spellEnd"/>
            <w:r w:rsidRPr="0001634F">
              <w:t>.</w:t>
            </w:r>
          </w:p>
        </w:tc>
      </w:tr>
      <w:tr w:rsidR="0001634F" w:rsidRPr="007519C8" w:rsidTr="00030EFF">
        <w:tc>
          <w:tcPr>
            <w:tcW w:w="608" w:type="dxa"/>
          </w:tcPr>
          <w:p w:rsidR="00432F54" w:rsidRPr="00947171" w:rsidRDefault="00F77FB3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7" w:type="dxa"/>
          </w:tcPr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  <w:p w:rsidR="00432F54" w:rsidRPr="00947171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01634F" w:rsidRPr="0001634F" w:rsidRDefault="0001634F" w:rsidP="00016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  <w:p w:rsidR="00432F54" w:rsidRDefault="0001634F" w:rsidP="00016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C77AD2" w:rsidRPr="00432F54" w:rsidRDefault="00C77AD2" w:rsidP="00016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432F54" w:rsidRDefault="008E3F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="0001634F" w:rsidRPr="0001634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23" w:type="dxa"/>
          </w:tcPr>
          <w:p w:rsidR="0001634F" w:rsidRDefault="00322C4D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пресс.</w:t>
            </w:r>
          </w:p>
          <w:p w:rsidR="00322C4D" w:rsidRPr="00DF5FB8" w:rsidRDefault="00322C4D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Простые скручивания «в танцевальной манере» - с использованием позиции рук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проучиванием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Contaction</w:t>
            </w:r>
            <w:proofErr w:type="spellEnd"/>
            <w:r w:rsidRPr="00322C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release</w:t>
            </w:r>
            <w:r w:rsidR="00DF5F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2C4D" w:rsidRDefault="00DF5FB8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r w:rsidR="00322C4D">
              <w:rPr>
                <w:rFonts w:ascii="Times New Roman" w:hAnsi="Times New Roman" w:cs="Times New Roman"/>
                <w:sz w:val="24"/>
                <w:szCs w:val="24"/>
              </w:rPr>
              <w:t xml:space="preserve"> на растяжку задней поверхности бедра и подколенных связок;</w:t>
            </w:r>
          </w:p>
          <w:p w:rsidR="00322C4D" w:rsidRDefault="00DF5FB8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r w:rsidR="00322C4D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мышц рук и спины.</w:t>
            </w:r>
          </w:p>
          <w:p w:rsidR="00DF5FB8" w:rsidRDefault="00DF5FB8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DF5FB8" w:rsidRDefault="00DF5FB8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-отработать в медленном темпе, следя за дыханием;</w:t>
            </w:r>
          </w:p>
          <w:p w:rsidR="00DF5FB8" w:rsidRPr="00322C4D" w:rsidRDefault="00DF5FB8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-прочувствовать работающие мышцы.</w:t>
            </w:r>
          </w:p>
          <w:p w:rsidR="008E3FC8" w:rsidRDefault="008E3FC8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FC8" w:rsidRPr="00432F54" w:rsidRDefault="008E3FC8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432F54" w:rsidRPr="00432F54" w:rsidRDefault="0001634F" w:rsidP="0001634F">
            <w:pPr>
              <w:pStyle w:val="Default"/>
            </w:pPr>
            <w:r w:rsidRPr="0001634F">
              <w:lastRenderedPageBreak/>
              <w:t xml:space="preserve">Отправка рекомендательных видеозаписей в группе в </w:t>
            </w:r>
            <w:proofErr w:type="spellStart"/>
            <w:r w:rsidRPr="0001634F">
              <w:t>WhatsAPP</w:t>
            </w:r>
            <w:proofErr w:type="spellEnd"/>
            <w:r w:rsidRPr="0001634F">
              <w:t>.</w:t>
            </w:r>
          </w:p>
        </w:tc>
      </w:tr>
      <w:tr w:rsidR="008E3FC8" w:rsidRPr="007519C8" w:rsidTr="00030EFF">
        <w:tc>
          <w:tcPr>
            <w:tcW w:w="608" w:type="dxa"/>
          </w:tcPr>
          <w:p w:rsidR="008E3FC8" w:rsidRDefault="00F77FB3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67" w:type="dxa"/>
          </w:tcPr>
          <w:p w:rsidR="008E3FC8" w:rsidRPr="00432F54" w:rsidRDefault="00DF5FB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DF5FB8" w:rsidRPr="00DF5FB8" w:rsidRDefault="00DF5FB8" w:rsidP="00DF5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DF5FB8" w:rsidRPr="00DF5FB8" w:rsidRDefault="00DF5FB8" w:rsidP="00DF5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  <w:p w:rsidR="008E3FC8" w:rsidRPr="0001634F" w:rsidRDefault="00DF5FB8" w:rsidP="00DF5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0/2 группы</w:t>
            </w:r>
          </w:p>
        </w:tc>
        <w:tc>
          <w:tcPr>
            <w:tcW w:w="1476" w:type="dxa"/>
          </w:tcPr>
          <w:p w:rsidR="008E3FC8" w:rsidRDefault="00DF5FB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4723" w:type="dxa"/>
          </w:tcPr>
          <w:p w:rsidR="008E3FC8" w:rsidRDefault="008E3FC8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«Облако».</w:t>
            </w:r>
          </w:p>
          <w:p w:rsidR="008E3FC8" w:rsidRDefault="008E3FC8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классическому экзерсису.</w:t>
            </w:r>
          </w:p>
          <w:p w:rsidR="00F77FB3" w:rsidRDefault="00F77FB3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 упражнение, проговаривая правила:</w:t>
            </w:r>
          </w:p>
          <w:p w:rsidR="00F77FB3" w:rsidRDefault="00F77FB3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-спина прямая;</w:t>
            </w:r>
          </w:p>
          <w:p w:rsidR="00F77FB3" w:rsidRDefault="00F77FB3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-плечи раскрыты и опущены;</w:t>
            </w:r>
          </w:p>
          <w:p w:rsidR="00F77FB3" w:rsidRDefault="00D13E53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-живот  подтянут</w:t>
            </w:r>
            <w:r w:rsidR="00F77F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7FB3" w:rsidRDefault="00F77FB3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-колени прямые;</w:t>
            </w:r>
          </w:p>
          <w:p w:rsidR="00F77FB3" w:rsidRDefault="00F77FB3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-голова смотрит прямо;</w:t>
            </w:r>
          </w:p>
          <w:p w:rsidR="00F77FB3" w:rsidRDefault="00F77FB3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-дыхание спокойное;</w:t>
            </w:r>
          </w:p>
          <w:p w:rsidR="00F77FB3" w:rsidRDefault="00F77FB3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-макушкой тянемся наверх.</w:t>
            </w:r>
          </w:p>
        </w:tc>
        <w:tc>
          <w:tcPr>
            <w:tcW w:w="3472" w:type="dxa"/>
          </w:tcPr>
          <w:p w:rsidR="008E3FC8" w:rsidRPr="0001634F" w:rsidRDefault="00F77FB3" w:rsidP="0001634F">
            <w:pPr>
              <w:pStyle w:val="Default"/>
            </w:pPr>
            <w:r w:rsidRPr="00F77FB3">
              <w:t xml:space="preserve">Отправка рекомендательных видеозаписей в группе в </w:t>
            </w:r>
            <w:proofErr w:type="spellStart"/>
            <w:r w:rsidRPr="00F77FB3">
              <w:t>WhatsAPP</w:t>
            </w:r>
            <w:proofErr w:type="spellEnd"/>
            <w:r w:rsidRPr="00F77FB3">
              <w:t>.</w:t>
            </w:r>
          </w:p>
        </w:tc>
      </w:tr>
      <w:tr w:rsidR="0001634F" w:rsidRPr="007519C8" w:rsidTr="00030EFF">
        <w:trPr>
          <w:trHeight w:val="1461"/>
        </w:trPr>
        <w:tc>
          <w:tcPr>
            <w:tcW w:w="608" w:type="dxa"/>
          </w:tcPr>
          <w:p w:rsidR="00432F54" w:rsidRDefault="00F77FB3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7" w:type="dxa"/>
          </w:tcPr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4A02" w:rsidRP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014A02" w:rsidRP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014A02" w:rsidRPr="00432F54" w:rsidRDefault="00DF5FB8" w:rsidP="00DF5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БибинаАпполинария</w:t>
            </w:r>
            <w:proofErr w:type="spellEnd"/>
          </w:p>
        </w:tc>
        <w:tc>
          <w:tcPr>
            <w:tcW w:w="1476" w:type="dxa"/>
          </w:tcPr>
          <w:p w:rsidR="00014A02" w:rsidRDefault="00123AFE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06</w:t>
            </w:r>
            <w:r w:rsidR="00322C4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14A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32F54" w:rsidRDefault="00432F54" w:rsidP="00322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DF5FB8" w:rsidRPr="00DF5FB8" w:rsidRDefault="00DF5FB8" w:rsidP="00DF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Работа над основной программой.</w:t>
            </w:r>
          </w:p>
          <w:p w:rsidR="00DF5FB8" w:rsidRPr="00DF5FB8" w:rsidRDefault="00DF5FB8" w:rsidP="00DF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 xml:space="preserve">Л. Бетховен К </w:t>
            </w:r>
            <w:proofErr w:type="spellStart"/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Элизе</w:t>
            </w:r>
            <w:proofErr w:type="spellEnd"/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5FB8" w:rsidRPr="00DF5FB8" w:rsidRDefault="00DF5FB8" w:rsidP="00DF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DF5FB8" w:rsidRPr="00DF5FB8" w:rsidRDefault="00DF5FB8" w:rsidP="00DF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начать соединять двумя руками вторую часть;</w:t>
            </w:r>
          </w:p>
          <w:p w:rsidR="006A1723" w:rsidRPr="00432F54" w:rsidRDefault="00DF5FB8" w:rsidP="00DF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звукоизвлечением</w:t>
            </w:r>
            <w:proofErr w:type="spellEnd"/>
            <w:r w:rsidRPr="00DF5FB8">
              <w:rPr>
                <w:rFonts w:ascii="Times New Roman" w:hAnsi="Times New Roman" w:cs="Times New Roman"/>
                <w:sz w:val="24"/>
                <w:szCs w:val="24"/>
              </w:rPr>
              <w:t xml:space="preserve"> (плотные, вязкие басы; изящная мелодия)</w:t>
            </w:r>
          </w:p>
        </w:tc>
        <w:tc>
          <w:tcPr>
            <w:tcW w:w="3472" w:type="dxa"/>
          </w:tcPr>
          <w:p w:rsidR="00432F54" w:rsidRPr="00432F54" w:rsidRDefault="00F77FB3" w:rsidP="00D73452">
            <w:pPr>
              <w:pStyle w:val="Default"/>
            </w:pPr>
            <w:r w:rsidRPr="00F77FB3">
              <w:t xml:space="preserve">Работа через </w:t>
            </w:r>
            <w:proofErr w:type="spellStart"/>
            <w:r w:rsidRPr="00F77FB3">
              <w:t>месенджерWhatsAPP</w:t>
            </w:r>
            <w:proofErr w:type="spellEnd"/>
            <w:r w:rsidRPr="00F77FB3">
              <w:t>.</w:t>
            </w:r>
          </w:p>
        </w:tc>
      </w:tr>
      <w:tr w:rsidR="00014A02" w:rsidRPr="007519C8" w:rsidTr="00030EFF">
        <w:tc>
          <w:tcPr>
            <w:tcW w:w="608" w:type="dxa"/>
          </w:tcPr>
          <w:p w:rsidR="00014A02" w:rsidRDefault="00F77FB3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7" w:type="dxa"/>
          </w:tcPr>
          <w:p w:rsidR="00014A02" w:rsidRPr="00432F54" w:rsidRDefault="00014A0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4A02" w:rsidRP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DF5FB8" w:rsidRPr="00014A02" w:rsidRDefault="00DF5FB8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МавлихановаРалина</w:t>
            </w:r>
            <w:proofErr w:type="spellEnd"/>
          </w:p>
        </w:tc>
        <w:tc>
          <w:tcPr>
            <w:tcW w:w="1476" w:type="dxa"/>
          </w:tcPr>
          <w:p w:rsidR="00014A02" w:rsidRPr="00014A02" w:rsidRDefault="00123AFE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07</w:t>
            </w:r>
            <w:bookmarkStart w:id="0" w:name="_GoBack"/>
            <w:bookmarkEnd w:id="0"/>
            <w:r w:rsidR="00F77FB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14A02" w:rsidRPr="00014A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014A02" w:rsidRDefault="00014A02" w:rsidP="00F77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DF5FB8" w:rsidRPr="00DF5FB8" w:rsidRDefault="00DF5FB8" w:rsidP="00DF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Работа над основной программой.</w:t>
            </w:r>
          </w:p>
          <w:p w:rsidR="00DF5FB8" w:rsidRPr="00DF5FB8" w:rsidRDefault="00DF5FB8" w:rsidP="00DF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Ф. Мендельсон Свадебный марш.</w:t>
            </w:r>
          </w:p>
          <w:p w:rsidR="00DF5FB8" w:rsidRPr="00DF5FB8" w:rsidRDefault="00DF5FB8" w:rsidP="00DF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030EFF" w:rsidRDefault="00DF5FB8" w:rsidP="00DF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начать соединять двумя руками вторую часть (торжественно, смело).</w:t>
            </w:r>
          </w:p>
        </w:tc>
        <w:tc>
          <w:tcPr>
            <w:tcW w:w="3472" w:type="dxa"/>
          </w:tcPr>
          <w:p w:rsidR="00014A02" w:rsidRPr="0001634F" w:rsidRDefault="00DF5FB8" w:rsidP="00D73452">
            <w:pPr>
              <w:pStyle w:val="Default"/>
            </w:pPr>
            <w:r w:rsidRPr="00DF5FB8">
              <w:t xml:space="preserve">Работа через </w:t>
            </w:r>
            <w:proofErr w:type="spellStart"/>
            <w:r w:rsidRPr="00DF5FB8">
              <w:t>месенджерWhatsAPP</w:t>
            </w:r>
            <w:proofErr w:type="spellEnd"/>
            <w:r w:rsidRPr="00DF5FB8">
              <w:t>.</w:t>
            </w:r>
          </w:p>
        </w:tc>
      </w:tr>
    </w:tbl>
    <w:p w:rsidR="00947171" w:rsidRDefault="00947171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47171" w:rsidRDefault="000A4153" w:rsidP="000A4153">
      <w:pPr>
        <w:tabs>
          <w:tab w:val="left" w:pos="12240"/>
          <w:tab w:val="right" w:pos="145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4153">
        <w:rPr>
          <w:rFonts w:ascii="Times New Roman" w:hAnsi="Times New Roman" w:cs="Times New Roman"/>
          <w:b/>
          <w:sz w:val="32"/>
          <w:szCs w:val="32"/>
        </w:rPr>
        <w:t>Дополнительная справочная литература по фортепиано</w:t>
      </w:r>
    </w:p>
    <w:p w:rsidR="000A4153" w:rsidRPr="000A4153" w:rsidRDefault="000A4153" w:rsidP="000A4153">
      <w:pPr>
        <w:pStyle w:val="a4"/>
        <w:numPr>
          <w:ilvl w:val="0"/>
          <w:numId w:val="13"/>
        </w:numPr>
        <w:tabs>
          <w:tab w:val="left" w:pos="12240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r w:rsidRPr="000A4153">
        <w:rPr>
          <w:rFonts w:ascii="Times New Roman" w:hAnsi="Times New Roman" w:cs="Times New Roman"/>
          <w:sz w:val="28"/>
          <w:szCs w:val="28"/>
        </w:rPr>
        <w:t>Как исполнять Бетховена. Сб. статей М., 2002</w:t>
      </w:r>
    </w:p>
    <w:p w:rsidR="000A4153" w:rsidRPr="000A4153" w:rsidRDefault="000A4153" w:rsidP="000A4153">
      <w:pPr>
        <w:pStyle w:val="a4"/>
        <w:numPr>
          <w:ilvl w:val="0"/>
          <w:numId w:val="13"/>
        </w:numPr>
        <w:tabs>
          <w:tab w:val="left" w:pos="12240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0A4153">
        <w:rPr>
          <w:rFonts w:ascii="Times New Roman" w:hAnsi="Times New Roman" w:cs="Times New Roman"/>
          <w:sz w:val="28"/>
          <w:szCs w:val="28"/>
        </w:rPr>
        <w:t>МетнерН</w:t>
      </w:r>
      <w:proofErr w:type="spellEnd"/>
      <w:r w:rsidRPr="000A4153">
        <w:rPr>
          <w:rFonts w:ascii="Times New Roman" w:hAnsi="Times New Roman" w:cs="Times New Roman"/>
          <w:sz w:val="28"/>
          <w:szCs w:val="28"/>
        </w:rPr>
        <w:t>. Повседневная работа пианиста и композитора. М„ 1979.</w:t>
      </w:r>
    </w:p>
    <w:p w:rsidR="000A4153" w:rsidRPr="00322C4D" w:rsidRDefault="000A4153" w:rsidP="00322C4D">
      <w:pPr>
        <w:pStyle w:val="a4"/>
        <w:numPr>
          <w:ilvl w:val="0"/>
          <w:numId w:val="13"/>
        </w:numPr>
        <w:tabs>
          <w:tab w:val="left" w:pos="12240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322C4D">
        <w:rPr>
          <w:rFonts w:ascii="Times New Roman" w:hAnsi="Times New Roman" w:cs="Times New Roman"/>
          <w:sz w:val="28"/>
          <w:szCs w:val="28"/>
        </w:rPr>
        <w:t>Маккинон</w:t>
      </w:r>
      <w:proofErr w:type="spellEnd"/>
      <w:r w:rsidRPr="00322C4D">
        <w:rPr>
          <w:rFonts w:ascii="Times New Roman" w:hAnsi="Times New Roman" w:cs="Times New Roman"/>
          <w:sz w:val="28"/>
          <w:szCs w:val="28"/>
        </w:rPr>
        <w:t xml:space="preserve"> Л. Игра наизусть Л.. 1967; 2-е изд. — М . 2004.</w:t>
      </w:r>
    </w:p>
    <w:p w:rsidR="00947171" w:rsidRPr="000A4153" w:rsidRDefault="00947171" w:rsidP="000A4153">
      <w:pPr>
        <w:rPr>
          <w:rFonts w:ascii="Times New Roman" w:hAnsi="Times New Roman" w:cs="Times New Roman"/>
        </w:rPr>
      </w:pPr>
    </w:p>
    <w:p w:rsidR="00B708A6" w:rsidRDefault="00B708A6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</w:t>
      </w:r>
      <w:r w:rsidR="0096141F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982092">
        <w:rPr>
          <w:rFonts w:ascii="Times New Roman" w:hAnsi="Times New Roman" w:cs="Times New Roman"/>
          <w:b/>
          <w:sz w:val="32"/>
          <w:szCs w:val="32"/>
        </w:rPr>
        <w:t>.</w:t>
      </w:r>
    </w:p>
    <w:p w:rsidR="006A1723" w:rsidRDefault="00D13E53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1823413</wp:posOffset>
            </wp:positionH>
            <wp:positionV relativeFrom="paragraph">
              <wp:posOffset>-393875</wp:posOffset>
            </wp:positionV>
            <wp:extent cx="7430814" cy="9911255"/>
            <wp:effectExtent l="19050" t="0" r="0" b="0"/>
            <wp:wrapTight wrapText="bothSides">
              <wp:wrapPolygon edited="0">
                <wp:start x="-55" y="0"/>
                <wp:lineTo x="-55" y="21547"/>
                <wp:lineTo x="21596" y="21547"/>
                <wp:lineTo x="21596" y="0"/>
                <wp:lineTo x="-55" y="0"/>
              </wp:wrapPolygon>
            </wp:wrapTight>
            <wp:docPr id="9" name="Рисунок 9" descr="C:\Users\Админ\Downloads\IMG-2020050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wnloads\IMG-20200508-WA0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814" cy="991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1723" w:rsidRDefault="006A1723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A1723" w:rsidRDefault="006A1723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A1723" w:rsidRPr="00B708A6" w:rsidRDefault="006A1723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A1723" w:rsidRPr="00033FE8" w:rsidRDefault="00D13E53" w:rsidP="004F4669">
      <w:pPr>
        <w:pStyle w:val="a8"/>
        <w:spacing w:line="276" w:lineRule="auto"/>
        <w:ind w:left="-142" w:right="566" w:firstLine="0"/>
        <w:jc w:val="both"/>
      </w:pPr>
      <w:r>
        <w:rPr>
          <w:i/>
          <w:noProof/>
          <w:szCs w:val="28"/>
        </w:rPr>
        <w:lastRenderedPageBreak/>
        <w:drawing>
          <wp:inline distT="0" distB="0" distL="0" distR="0">
            <wp:extent cx="5202620" cy="6747522"/>
            <wp:effectExtent l="0" t="0" r="0" b="0"/>
            <wp:docPr id="8" name="Рисунок 8" descr="C:\Users\Админ\Downloads\IMG-202005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IMG-20200508-WA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591" cy="674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723" w:rsidRDefault="006A1723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6A1723" w:rsidRDefault="006A1723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F543D0" w:rsidRDefault="00F543D0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7E107A" w:rsidRDefault="007E107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7E107A" w:rsidRDefault="007E107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7E107A" w:rsidRDefault="007E107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7E107A" w:rsidRDefault="007E107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77874" w:rsidRDefault="00177874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77874" w:rsidRDefault="00177874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7E107A" w:rsidRDefault="007E107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F543D0" w:rsidRDefault="00F543D0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F543D0" w:rsidRPr="007519C8" w:rsidRDefault="00F543D0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sectPr w:rsidR="00F543D0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3A522C25"/>
    <w:multiLevelType w:val="hybridMultilevel"/>
    <w:tmpl w:val="34F05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6"/>
  </w:num>
  <w:num w:numId="10">
    <w:abstractNumId w:val="10"/>
  </w:num>
  <w:num w:numId="11">
    <w:abstractNumId w:val="3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>
    <w:useFELayout/>
  </w:compat>
  <w:rsids>
    <w:rsidRoot w:val="00A56288"/>
    <w:rsid w:val="00012410"/>
    <w:rsid w:val="00014426"/>
    <w:rsid w:val="00014A02"/>
    <w:rsid w:val="0001634F"/>
    <w:rsid w:val="00030EFF"/>
    <w:rsid w:val="00033FE8"/>
    <w:rsid w:val="00057191"/>
    <w:rsid w:val="00057E97"/>
    <w:rsid w:val="000951C3"/>
    <w:rsid w:val="000A113F"/>
    <w:rsid w:val="000A4153"/>
    <w:rsid w:val="00114DBE"/>
    <w:rsid w:val="00123AFE"/>
    <w:rsid w:val="00177874"/>
    <w:rsid w:val="0018480A"/>
    <w:rsid w:val="001D7394"/>
    <w:rsid w:val="00221058"/>
    <w:rsid w:val="00283FFC"/>
    <w:rsid w:val="002B7217"/>
    <w:rsid w:val="002D38EE"/>
    <w:rsid w:val="002D3B83"/>
    <w:rsid w:val="002E3B2A"/>
    <w:rsid w:val="002E45D3"/>
    <w:rsid w:val="0030601A"/>
    <w:rsid w:val="003160CC"/>
    <w:rsid w:val="00322C4D"/>
    <w:rsid w:val="003324A5"/>
    <w:rsid w:val="00374909"/>
    <w:rsid w:val="004262F3"/>
    <w:rsid w:val="00432F54"/>
    <w:rsid w:val="004D0F94"/>
    <w:rsid w:val="004F4669"/>
    <w:rsid w:val="005101DB"/>
    <w:rsid w:val="00540FD3"/>
    <w:rsid w:val="005F7F8F"/>
    <w:rsid w:val="00606DF4"/>
    <w:rsid w:val="006250AA"/>
    <w:rsid w:val="0068222F"/>
    <w:rsid w:val="0069748A"/>
    <w:rsid w:val="006A1723"/>
    <w:rsid w:val="006A2905"/>
    <w:rsid w:val="006E1722"/>
    <w:rsid w:val="007519C8"/>
    <w:rsid w:val="0079350B"/>
    <w:rsid w:val="007E107A"/>
    <w:rsid w:val="008252B3"/>
    <w:rsid w:val="00895661"/>
    <w:rsid w:val="008C53FD"/>
    <w:rsid w:val="008E3FC8"/>
    <w:rsid w:val="00917286"/>
    <w:rsid w:val="00947171"/>
    <w:rsid w:val="00951254"/>
    <w:rsid w:val="0096141F"/>
    <w:rsid w:val="00963583"/>
    <w:rsid w:val="0096421A"/>
    <w:rsid w:val="00982092"/>
    <w:rsid w:val="009A2B7F"/>
    <w:rsid w:val="009D0922"/>
    <w:rsid w:val="00A21058"/>
    <w:rsid w:val="00A56288"/>
    <w:rsid w:val="00AD5B70"/>
    <w:rsid w:val="00B708A6"/>
    <w:rsid w:val="00B7769A"/>
    <w:rsid w:val="00B8108E"/>
    <w:rsid w:val="00BE6DBD"/>
    <w:rsid w:val="00C2241C"/>
    <w:rsid w:val="00C63B26"/>
    <w:rsid w:val="00C77AD2"/>
    <w:rsid w:val="00C96DEF"/>
    <w:rsid w:val="00CC1580"/>
    <w:rsid w:val="00D13E53"/>
    <w:rsid w:val="00D34CDA"/>
    <w:rsid w:val="00D60109"/>
    <w:rsid w:val="00D73FC7"/>
    <w:rsid w:val="00D805B2"/>
    <w:rsid w:val="00D902DF"/>
    <w:rsid w:val="00DB3052"/>
    <w:rsid w:val="00DE373B"/>
    <w:rsid w:val="00DE5ED0"/>
    <w:rsid w:val="00DF5FB8"/>
    <w:rsid w:val="00E02E71"/>
    <w:rsid w:val="00E041EC"/>
    <w:rsid w:val="00E97427"/>
    <w:rsid w:val="00EB3C21"/>
    <w:rsid w:val="00EB3ED6"/>
    <w:rsid w:val="00F055F6"/>
    <w:rsid w:val="00F543D0"/>
    <w:rsid w:val="00F60FFE"/>
    <w:rsid w:val="00F77FB3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A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172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A41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A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172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A41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3</cp:revision>
  <dcterms:created xsi:type="dcterms:W3CDTF">2020-05-08T04:13:00Z</dcterms:created>
  <dcterms:modified xsi:type="dcterms:W3CDTF">2020-05-09T08:31:00Z</dcterms:modified>
</cp:coreProperties>
</file>